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76" w:type="pct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000"/>
      </w:tblGrid>
      <w:tr w:rsidR="00BD1526" w:rsidRPr="00BD1526" w:rsidTr="00BD15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526" w:rsidRDefault="00BD1526" w:rsidP="00727803">
            <w:pPr>
              <w:spacing w:before="30" w:after="3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i/>
                <w:iCs/>
                <w:sz w:val="28"/>
                <w:szCs w:val="28"/>
                <w:lang w:eastAsia="ru-RU"/>
              </w:rPr>
              <w:t xml:space="preserve">Живая природа 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i/>
                <w:iCs/>
                <w:sz w:val="28"/>
                <w:szCs w:val="28"/>
                <w:lang w:eastAsia="ru-RU"/>
              </w:rPr>
              <w:t>(тематическая игровая викторина) </w:t>
            </w:r>
            <w:r w:rsidRPr="00BD1526">
              <w:rPr>
                <w:rFonts w:ascii="Verdana" w:eastAsia="Times New Roman" w:hAnsi="Verdana" w:cs="Times New Roman"/>
                <w:b/>
                <w:bCs/>
                <w:i/>
                <w:iCs/>
                <w:noProof/>
                <w:color w:val="FF6C23"/>
                <w:sz w:val="28"/>
                <w:szCs w:val="28"/>
                <w:lang w:eastAsia="ru-RU"/>
              </w:rPr>
              <w:drawing>
                <wp:inline distT="0" distB="0" distL="0" distR="0" wp14:anchorId="129EDB09" wp14:editId="73459526">
                  <wp:extent cx="7620" cy="7620"/>
                  <wp:effectExtent l="0" t="0" r="0" b="0"/>
                  <wp:docPr id="12" name="Рисунок 12" descr="Rambler's Top1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mbler's Top1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 Цель</w:t>
            </w:r>
            <w:r w:rsidRPr="00BD152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проверить и углубить знания детей о живой природе;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помочь детям вспомнить уже известных животных и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внеш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softHyphen/>
              <w:t>ние особенности каждого из них;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развивать сообразительн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ость, быструю реакцию, фантазию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Родитель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Наша сегодняшняя викторина посвящена ж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ивой природе. Для начала давай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вспомним, что же такое живая природа?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1 конкурс - " Загадки".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Родитель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- Загадки эти будут непростые. Все они о природе. Отгадкой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быть название животного, птицы или растения.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За каждый правильный ответ будешь получать балл (можно </w:t>
            </w:r>
            <w:proofErr w:type="gram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заменить  фишкой</w:t>
            </w:r>
            <w:proofErr w:type="gramEnd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или наклейкой)</w:t>
            </w:r>
            <w:r w:rsidR="0072780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На протяжении всей викторины давать ребенку фишку или ставить баллы.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Мордочка усатая, шерстка полосатая,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Лапкой умывается, а с водой не знается. (кошка)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2. 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Гладишь - ласкается, дразнишь 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кусается. (собака)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 По веткам скачет, а не птица,</w:t>
            </w:r>
            <w:r w:rsidR="0072780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ыжая, а не лисица. (белка)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 Что за зверь лесной встал передо мной?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Он стоит среди травы, уши больше головы. (заяц)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 Кто в беретке ярко- красной, в чёрной шапочке атласной?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Он без дела не сидит, всё стучит, стучит, стучит. (дятел)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6. Спинкой зеленоватая, грудкой желтоватая,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Чёрненькая шапочка и полоска шарфика. (синица)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7. Не зверь, не птица, а нос как спица.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Летит - кричит, сядет - молчит,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Кто его убьёт, свою кровь прольёт. (комар)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8. Четыре ноги, пятый - хво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ст, шестая 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грива. (лошадь)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9. Он высокий, он огромный, о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 похож на кран </w:t>
            </w:r>
            <w:proofErr w:type="spellStart"/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подъёмный,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оль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этот кран живой, с настоящей 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головой. (жираф) </w:t>
            </w:r>
          </w:p>
          <w:p w:rsidR="00BD1526" w:rsidRDefault="00BD1526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10. Разлинованы лошадки словно школьные тетрадки,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азлинованы лошадки от копыт до головы. (зебры)</w:t>
            </w:r>
          </w:p>
          <w:p w:rsidR="00B811A5" w:rsidRPr="00BD1526" w:rsidRDefault="00B811A5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526" w:rsidRPr="00B811A5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811A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 </w:t>
            </w:r>
            <w:r w:rsidR="00B811A5" w:rsidRPr="00B811A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 конку</w:t>
            </w:r>
            <w:r w:rsidR="00B811A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</w:t>
            </w:r>
            <w:r w:rsidR="00B811A5" w:rsidRPr="00B811A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</w:t>
            </w:r>
            <w:r w:rsidR="00B811A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«Сказочный»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Родител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ь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- Животные очень часто становятся героями сказок.</w:t>
            </w: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Подскажи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в кого превращались...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1. князь </w:t>
            </w:r>
            <w:proofErr w:type="spell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Гвидон</w:t>
            </w:r>
            <w:proofErr w:type="spell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(сказка А. С. Пушкина) - в комара, муху, шмеля;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2. великан - людоед </w:t>
            </w:r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( сказка</w:t>
            </w:r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Ш. Перро) - в льва, в мышь;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3. одиннадцать братьев - принцев </w:t>
            </w:r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( сказка</w:t>
            </w:r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Г. 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X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Андерсена) - в лебедей;</w:t>
            </w:r>
          </w:p>
          <w:p w:rsidR="00BD1526" w:rsidRDefault="00BD1526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4. гадкий утёнок </w:t>
            </w:r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( сказка</w:t>
            </w:r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Г. 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X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Андерсена) - в лебедя.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 Назовите недостающие имена животных - известных сказочных героев...</w:t>
            </w:r>
          </w:p>
          <w:p w:rsidR="00BD1526" w:rsidRDefault="00BD1526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Муха</w:t>
            </w:r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...( Цокотуха</w:t>
            </w:r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                                 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Черепаха..</w:t>
            </w:r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Тортилла</w:t>
            </w:r>
            <w:proofErr w:type="spell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</w:p>
          <w:p w:rsidR="00BD1526" w:rsidRDefault="00BD1526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 Курочка...(Ряба)                                    </w:t>
            </w:r>
          </w:p>
          <w:p w:rsidR="00BD1526" w:rsidRDefault="00BD1526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4. Оленёнок...(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Бемби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5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Уточка...( Серая Шейка)                        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6. Медведь... </w:t>
            </w:r>
            <w:proofErr w:type="gramStart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( Балу</w:t>
            </w:r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3 конкурс называется " Пофантазируем"</w:t>
            </w:r>
          </w:p>
          <w:p w:rsidR="00BD1526" w:rsidRPr="00B811A5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BD1526" w:rsidRDefault="00B811A5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811A5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Родитель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ридумать и нарисовать растение или животное, которых на самом деле не существует, дать им название.</w:t>
            </w:r>
          </w:p>
          <w:p w:rsidR="00B811A5" w:rsidRDefault="00B811A5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811A5" w:rsidRPr="00727803" w:rsidRDefault="00B811A5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B811A5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ИГРА</w:t>
            </w:r>
            <w:r w:rsidR="0072780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«</w:t>
            </w:r>
            <w:r w:rsidR="00727803" w:rsidRPr="00727803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Отвечай коротко и быстро»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Может ли сазан забраться в океан? (нет, это речная рыба)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 Может ли дрозд отморозить хвост? (нет, он зимует на юге)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 Может ли оса взлететь под небеса? (да)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4. Может ли кулик прикусить себе язык? (нет, у птиц нет зубов)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 Может ли тюлень на боку лежать весь день? (да)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6.Может ли синица под крышей поселиться? (да)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7. Могут ли собаки отодрать хвосты всем ракам? (нет, раки живут на дне водоёмов)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8. Может ли медведь зимою потолстеть? (нет, зимой медведь спит и худеет)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4 конкурс называется " Изобрази животное".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811A5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A5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Родитель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: - Каждое задание этого конкурса - это подражание повадкам какого-нибудь известного вам животного.</w:t>
            </w:r>
          </w:p>
          <w:p w:rsidR="00BD1526" w:rsidRPr="00BD1526" w:rsidRDefault="00B811A5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  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Без слов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, с помощью мимики и </w:t>
            </w:r>
            <w:proofErr w:type="gram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пантомимы  ребенок</w:t>
            </w:r>
            <w:proofErr w:type="gramEnd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должен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зобразить любое животное, а мама с папой, бабушка, дедушка отгадывают. Можно играть, разделившись по командам.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кошка                            3. лягушка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 заяц                              4. медведь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Следующий конкурс называется " Спой песенку".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727803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803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Родитель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- Мы с тобой 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продолжаем говорить о природе и главным образом о животных. Мы уже перечислили тех животных, каких знаем, вспомни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ли, какие у них повадки.  Скажи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как разговаривают животные?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  О некоторых животных мы скажем, что они разговаривают, а о некоторых, что они поют.</w:t>
            </w:r>
          </w:p>
          <w:p w:rsidR="00BD1526" w:rsidRPr="00BD1526" w:rsidRDefault="00727803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  </w:t>
            </w:r>
            <w:proofErr w:type="gram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теперь представь, что т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ы - животное, которое очень любит петь, но не умеет эт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 делать по-человечески. Давай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попробуем его изобразить.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 Нужно взять какую-нибудь изв</w:t>
            </w:r>
            <w:r w:rsidR="0072780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естную всем песню, например " </w:t>
            </w:r>
            <w:proofErr w:type="gramStart"/>
            <w:r w:rsidR="0072780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В  </w:t>
            </w: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лесу</w:t>
            </w:r>
            <w:proofErr w:type="gramEnd"/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родилась ёлочка" и напеть её мотив, но не так, как это делается обычно, а...</w:t>
            </w:r>
          </w:p>
          <w:p w:rsidR="00727803" w:rsidRDefault="00BD1526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  прокрякать         </w:t>
            </w:r>
            <w:r w:rsidR="0072780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                              </w:t>
            </w:r>
          </w:p>
          <w:p w:rsidR="00BD1526" w:rsidRPr="00BD1526" w:rsidRDefault="00727803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2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промычать</w:t>
            </w:r>
          </w:p>
          <w:p w:rsidR="00727803" w:rsidRDefault="00727803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  пролаять                                            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4. промяукать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Pr="00BD1526" w:rsidRDefault="00BD1526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526" w:rsidRDefault="00727803" w:rsidP="00727803">
            <w:pPr>
              <w:spacing w:before="30" w:after="30" w:line="240" w:lineRule="auto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27803"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  <w:t>Родитель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: Сегодня мы с тобой провели викторину 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"Живая природа". Мы вспомнили названия многих животных, больше узнали об их повадках и немножко поиграли. Надеюс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ь, что после нашей викторины ты будешь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бережнее отн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оситься к нашей природе, станешь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внимательнее наблюдать за миром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, который вас окружает и будешь </w:t>
            </w:r>
            <w:r w:rsidR="00BD1526" w:rsidRPr="00BD1526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его оберегать.</w:t>
            </w:r>
          </w:p>
          <w:p w:rsidR="00727803" w:rsidRPr="00BD1526" w:rsidRDefault="00727803" w:rsidP="0072780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конце посчитайте фишки, которые давали ребенку за каждый правильный ответ и выполненное задание.</w:t>
            </w:r>
          </w:p>
        </w:tc>
        <w:bookmarkStart w:id="0" w:name="_GoBack"/>
        <w:bookmarkEnd w:id="0"/>
      </w:tr>
    </w:tbl>
    <w:p w:rsidR="00BD382F" w:rsidRDefault="00BD382F" w:rsidP="00727803">
      <w:pPr>
        <w:contextualSpacing/>
      </w:pPr>
    </w:p>
    <w:sectPr w:rsidR="00BD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6"/>
    <w:rsid w:val="00727803"/>
    <w:rsid w:val="00B811A5"/>
    <w:rsid w:val="00BD1526"/>
    <w:rsid w:val="00B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DFA7"/>
  <w15:chartTrackingRefBased/>
  <w15:docId w15:val="{B9A0F70C-DFD6-48C7-B2D5-D530EC7D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top100.rambler.ru/top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2020-04-17T08:06:00Z</dcterms:created>
  <dcterms:modified xsi:type="dcterms:W3CDTF">2020-04-17T08:38:00Z</dcterms:modified>
</cp:coreProperties>
</file>